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F72FB" w14:textId="77777777" w:rsidR="00B86413" w:rsidRPr="00BC0E78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 </w:t>
      </w:r>
    </w:p>
    <w:p w14:paraId="58CAC55F" w14:textId="22013343" w:rsidR="00B86413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E78">
        <w:rPr>
          <w:rFonts w:ascii="Times New Roman" w:hAnsi="Times New Roman" w:cs="Times New Roman"/>
          <w:sz w:val="24"/>
          <w:szCs w:val="24"/>
        </w:rPr>
        <w:t xml:space="preserve">На </w:t>
      </w:r>
      <w:r w:rsidR="007407A7">
        <w:rPr>
          <w:rFonts w:ascii="Times New Roman" w:hAnsi="Times New Roman" w:cs="Times New Roman"/>
          <w:sz w:val="24"/>
          <w:szCs w:val="24"/>
        </w:rPr>
        <w:t>15</w:t>
      </w:r>
      <w:r w:rsidR="00E75540">
        <w:rPr>
          <w:rFonts w:ascii="Times New Roman" w:hAnsi="Times New Roman" w:cs="Times New Roman"/>
          <w:sz w:val="24"/>
          <w:szCs w:val="24"/>
        </w:rPr>
        <w:t>.</w:t>
      </w:r>
      <w:r w:rsidR="007407A7">
        <w:rPr>
          <w:rFonts w:ascii="Times New Roman" w:hAnsi="Times New Roman" w:cs="Times New Roman"/>
          <w:sz w:val="24"/>
          <w:szCs w:val="24"/>
        </w:rPr>
        <w:t>07</w:t>
      </w:r>
      <w:r w:rsidR="00A919F3">
        <w:rPr>
          <w:rFonts w:ascii="Times New Roman" w:hAnsi="Times New Roman" w:cs="Times New Roman"/>
          <w:sz w:val="24"/>
          <w:szCs w:val="24"/>
        </w:rPr>
        <w:t>.202</w:t>
      </w:r>
      <w:r w:rsidR="007407A7">
        <w:rPr>
          <w:rFonts w:ascii="Times New Roman" w:hAnsi="Times New Roman" w:cs="Times New Roman"/>
          <w:sz w:val="24"/>
          <w:szCs w:val="24"/>
        </w:rPr>
        <w:t>5</w:t>
      </w:r>
      <w:r w:rsidR="00B65DC7">
        <w:rPr>
          <w:rFonts w:ascii="Times New Roman" w:hAnsi="Times New Roman" w:cs="Times New Roman"/>
          <w:sz w:val="24"/>
          <w:szCs w:val="24"/>
        </w:rPr>
        <w:t xml:space="preserve"> </w:t>
      </w:r>
      <w:r w:rsidR="00E75540">
        <w:rPr>
          <w:rFonts w:ascii="Times New Roman" w:hAnsi="Times New Roman" w:cs="Times New Roman"/>
          <w:sz w:val="24"/>
          <w:szCs w:val="24"/>
        </w:rPr>
        <w:t>г.</w:t>
      </w:r>
    </w:p>
    <w:p w14:paraId="7602C492" w14:textId="375CAB2D" w:rsidR="00B86413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</w:t>
      </w:r>
      <w:r w:rsidR="00E7554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14:paraId="633C06EE" w14:textId="77777777" w:rsidR="00B86413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57"/>
        <w:gridCol w:w="2737"/>
        <w:gridCol w:w="1482"/>
        <w:gridCol w:w="1573"/>
        <w:gridCol w:w="1573"/>
        <w:gridCol w:w="1502"/>
      </w:tblGrid>
      <w:tr w:rsidR="00B86413" w14:paraId="4E934A76" w14:textId="77777777" w:rsidTr="005059B0">
        <w:tc>
          <w:tcPr>
            <w:tcW w:w="3794" w:type="dxa"/>
            <w:gridSpan w:val="2"/>
          </w:tcPr>
          <w:p w14:paraId="10E2B5E6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82" w:type="dxa"/>
          </w:tcPr>
          <w:p w14:paraId="6468FF6F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231855E7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  <w:p w14:paraId="2B1C3F16" w14:textId="77A43A1C" w:rsidR="007407A7" w:rsidRPr="007407A7" w:rsidRDefault="007407A7" w:rsidP="005E2F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7A7">
              <w:rPr>
                <w:rFonts w:ascii="Times New Roman" w:hAnsi="Times New Roman" w:cs="Times New Roman"/>
                <w:i/>
                <w:sz w:val="24"/>
                <w:szCs w:val="24"/>
              </w:rPr>
              <w:t>КЦП</w:t>
            </w:r>
          </w:p>
        </w:tc>
        <w:tc>
          <w:tcPr>
            <w:tcW w:w="1573" w:type="dxa"/>
          </w:tcPr>
          <w:p w14:paraId="75ACE8D5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056D3C47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4AAE1DE0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14BCE90D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02" w:type="dxa"/>
          </w:tcPr>
          <w:p w14:paraId="2E4566EC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378A4559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B86413" w14:paraId="247F7EDD" w14:textId="77777777" w:rsidTr="005059B0">
        <w:tc>
          <w:tcPr>
            <w:tcW w:w="9924" w:type="dxa"/>
            <w:gridSpan w:val="6"/>
          </w:tcPr>
          <w:p w14:paraId="039C76A0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B86413" w14:paraId="5312521C" w14:textId="77777777" w:rsidTr="005059B0">
        <w:tc>
          <w:tcPr>
            <w:tcW w:w="1057" w:type="dxa"/>
          </w:tcPr>
          <w:p w14:paraId="4A32BA9A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737" w:type="dxa"/>
          </w:tcPr>
          <w:p w14:paraId="172D8961" w14:textId="77777777" w:rsidR="00B86413" w:rsidRDefault="00B86413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82" w:type="dxa"/>
            <w:vAlign w:val="center"/>
          </w:tcPr>
          <w:p w14:paraId="48FC0323" w14:textId="2E19122E" w:rsidR="00B86413" w:rsidRDefault="00D1707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65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0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  <w:vAlign w:val="center"/>
          </w:tcPr>
          <w:p w14:paraId="071138B3" w14:textId="1538FBD7" w:rsidR="00B86413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474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center"/>
          </w:tcPr>
          <w:p w14:paraId="3AB8DC7B" w14:textId="60345644" w:rsidR="00B86413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  <w:vAlign w:val="center"/>
          </w:tcPr>
          <w:p w14:paraId="60EF3006" w14:textId="474F936C" w:rsidR="00B86413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D18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6AD8" w14:paraId="7837EFD9" w14:textId="77777777" w:rsidTr="005059B0">
        <w:tc>
          <w:tcPr>
            <w:tcW w:w="1057" w:type="dxa"/>
          </w:tcPr>
          <w:p w14:paraId="00E4E6A6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737" w:type="dxa"/>
          </w:tcPr>
          <w:p w14:paraId="6871260D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482" w:type="dxa"/>
            <w:vAlign w:val="center"/>
          </w:tcPr>
          <w:p w14:paraId="57CD9FF5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573" w:type="dxa"/>
            <w:vAlign w:val="center"/>
          </w:tcPr>
          <w:p w14:paraId="067E5A24" w14:textId="2E9C3318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474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3" w:type="dxa"/>
            <w:vAlign w:val="center"/>
          </w:tcPr>
          <w:p w14:paraId="3854CC47" w14:textId="5F60DAED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E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  <w:vAlign w:val="center"/>
          </w:tcPr>
          <w:p w14:paraId="282D9849" w14:textId="2F74288F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91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6AD8" w14:paraId="45892DDA" w14:textId="77777777" w:rsidTr="005059B0">
        <w:tc>
          <w:tcPr>
            <w:tcW w:w="1057" w:type="dxa"/>
          </w:tcPr>
          <w:p w14:paraId="14F9550A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737" w:type="dxa"/>
          </w:tcPr>
          <w:p w14:paraId="3C402831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482" w:type="dxa"/>
            <w:vAlign w:val="center"/>
          </w:tcPr>
          <w:p w14:paraId="0452A530" w14:textId="77777777" w:rsidR="00576AD8" w:rsidRDefault="00D1707D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center"/>
          </w:tcPr>
          <w:p w14:paraId="7197DD8E" w14:textId="3E6EC120" w:rsidR="00576AD8" w:rsidRDefault="00576AD8" w:rsidP="00D1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87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center"/>
          </w:tcPr>
          <w:p w14:paraId="6A1B767C" w14:textId="09AA04D7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87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2" w:type="dxa"/>
            <w:vAlign w:val="center"/>
          </w:tcPr>
          <w:p w14:paraId="3A9D7473" w14:textId="755D3570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D18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6AD8" w14:paraId="7B5C9C70" w14:textId="77777777" w:rsidTr="005059B0">
        <w:tc>
          <w:tcPr>
            <w:tcW w:w="1057" w:type="dxa"/>
          </w:tcPr>
          <w:p w14:paraId="3AB0E860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2737" w:type="dxa"/>
          </w:tcPr>
          <w:p w14:paraId="2FCF7F19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464B9BDA" w14:textId="53BAD5BD" w:rsidR="00576AD8" w:rsidRDefault="00F87E02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5DA6D5C2" w14:textId="5F695680" w:rsidR="00576AD8" w:rsidRDefault="00F87E02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64634BF7" w14:textId="1DC0A45C" w:rsidR="00576AD8" w:rsidRDefault="00661F2B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vAlign w:val="center"/>
          </w:tcPr>
          <w:p w14:paraId="5066306D" w14:textId="22A8E8B2" w:rsidR="00576AD8" w:rsidRDefault="004B63D4" w:rsidP="00A9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52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E02" w14:paraId="46D49220" w14:textId="77777777" w:rsidTr="005059B0">
        <w:tc>
          <w:tcPr>
            <w:tcW w:w="1057" w:type="dxa"/>
          </w:tcPr>
          <w:p w14:paraId="2FEFBE1B" w14:textId="605997B3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2737" w:type="dxa"/>
          </w:tcPr>
          <w:p w14:paraId="1B5CD4DF" w14:textId="055788D0" w:rsidR="00F87E02" w:rsidRDefault="00F87E02" w:rsidP="00F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535F384A" w14:textId="75FBD8FF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573" w:type="dxa"/>
            <w:vAlign w:val="center"/>
          </w:tcPr>
          <w:p w14:paraId="06FF6174" w14:textId="6423197D" w:rsidR="00F87E02" w:rsidRDefault="0024742C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573" w:type="dxa"/>
            <w:vAlign w:val="center"/>
          </w:tcPr>
          <w:p w14:paraId="0E4A4834" w14:textId="6BB69051" w:rsidR="00F87E02" w:rsidRDefault="0024742C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502" w:type="dxa"/>
            <w:vAlign w:val="center"/>
          </w:tcPr>
          <w:p w14:paraId="52C0BB0C" w14:textId="01B507A2" w:rsidR="00F87E02" w:rsidRDefault="00652E3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E02" w14:paraId="7CD2E055" w14:textId="77777777" w:rsidTr="005059B0">
        <w:tc>
          <w:tcPr>
            <w:tcW w:w="9924" w:type="dxa"/>
            <w:gridSpan w:val="6"/>
          </w:tcPr>
          <w:p w14:paraId="2AEA6289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СПО </w:t>
            </w:r>
          </w:p>
        </w:tc>
      </w:tr>
      <w:tr w:rsidR="00F87E02" w14:paraId="53669B01" w14:textId="77777777" w:rsidTr="005059B0">
        <w:tc>
          <w:tcPr>
            <w:tcW w:w="1057" w:type="dxa"/>
          </w:tcPr>
          <w:p w14:paraId="40F5106B" w14:textId="0C2DC29D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08.02.27</w:t>
            </w:r>
          </w:p>
        </w:tc>
        <w:tc>
          <w:tcPr>
            <w:tcW w:w="2737" w:type="dxa"/>
          </w:tcPr>
          <w:p w14:paraId="1483B64F" w14:textId="77777777" w:rsidR="00F87E02" w:rsidRDefault="00F87E02" w:rsidP="00F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482" w:type="dxa"/>
            <w:vAlign w:val="center"/>
          </w:tcPr>
          <w:p w14:paraId="1BF5BB95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573" w:type="dxa"/>
            <w:vAlign w:val="center"/>
          </w:tcPr>
          <w:p w14:paraId="3D2A1686" w14:textId="7B034E57" w:rsidR="00F87E02" w:rsidRDefault="0024742C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1573" w:type="dxa"/>
            <w:vAlign w:val="center"/>
          </w:tcPr>
          <w:p w14:paraId="12AEF2E4" w14:textId="11EB7341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vAlign w:val="center"/>
          </w:tcPr>
          <w:p w14:paraId="5CA8D0FE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E02" w14:paraId="3C68AE07" w14:textId="77777777" w:rsidTr="005059B0">
        <w:tc>
          <w:tcPr>
            <w:tcW w:w="1057" w:type="dxa"/>
          </w:tcPr>
          <w:p w14:paraId="2255636F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737" w:type="dxa"/>
          </w:tcPr>
          <w:p w14:paraId="40D46CA5" w14:textId="77777777" w:rsidR="00F87E02" w:rsidRDefault="00F87E02" w:rsidP="00F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82" w:type="dxa"/>
            <w:vAlign w:val="center"/>
          </w:tcPr>
          <w:p w14:paraId="3058CF2F" w14:textId="6FA449FC" w:rsidR="00F87E02" w:rsidRDefault="007407A7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5A10FE5D" w14:textId="4904F41F" w:rsidR="00F87E02" w:rsidRDefault="0024742C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1573" w:type="dxa"/>
            <w:vAlign w:val="center"/>
          </w:tcPr>
          <w:p w14:paraId="58FB09C7" w14:textId="41AA1449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474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2" w:type="dxa"/>
            <w:vAlign w:val="center"/>
          </w:tcPr>
          <w:p w14:paraId="31B308E3" w14:textId="068D57C0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247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E02" w14:paraId="48E96876" w14:textId="77777777" w:rsidTr="005059B0">
        <w:tc>
          <w:tcPr>
            <w:tcW w:w="1057" w:type="dxa"/>
          </w:tcPr>
          <w:p w14:paraId="16E919EA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737" w:type="dxa"/>
          </w:tcPr>
          <w:p w14:paraId="0793D18C" w14:textId="77777777" w:rsidR="00F87E02" w:rsidRDefault="00F87E02" w:rsidP="00F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482" w:type="dxa"/>
            <w:vAlign w:val="center"/>
          </w:tcPr>
          <w:p w14:paraId="4CDA896D" w14:textId="247C8404" w:rsidR="00F87E02" w:rsidRDefault="007407A7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A7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573" w:type="dxa"/>
            <w:vAlign w:val="center"/>
          </w:tcPr>
          <w:p w14:paraId="76D702D2" w14:textId="7B1F729E" w:rsidR="00F87E02" w:rsidRDefault="007407A7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31942588" w14:textId="78F60A06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vAlign w:val="center"/>
          </w:tcPr>
          <w:p w14:paraId="1B7093F9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5948C4" w14:textId="77777777" w:rsidR="00B86413" w:rsidRPr="00BC0E78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4F23" w14:textId="77777777" w:rsidR="00B86413" w:rsidRDefault="00576AD8" w:rsidP="00BC0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физических лиц </w:t>
      </w:r>
    </w:p>
    <w:p w14:paraId="086DB395" w14:textId="6C16DAA7" w:rsidR="00576AD8" w:rsidRDefault="007407A7" w:rsidP="00BC0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 форма обучения</w:t>
      </w:r>
      <w:r w:rsidR="00576AD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487"/>
        <w:gridCol w:w="2196"/>
        <w:gridCol w:w="1558"/>
        <w:gridCol w:w="1445"/>
        <w:gridCol w:w="1678"/>
        <w:gridCol w:w="1560"/>
      </w:tblGrid>
      <w:tr w:rsidR="00576AD8" w14:paraId="39B4D468" w14:textId="77777777" w:rsidTr="00126FC4">
        <w:tc>
          <w:tcPr>
            <w:tcW w:w="3683" w:type="dxa"/>
            <w:gridSpan w:val="2"/>
          </w:tcPr>
          <w:p w14:paraId="738F01A4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558" w:type="dxa"/>
          </w:tcPr>
          <w:p w14:paraId="503ED85A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0022736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  <w:p w14:paraId="15FEE491" w14:textId="44B109EF" w:rsidR="007407A7" w:rsidRPr="007407A7" w:rsidRDefault="007407A7" w:rsidP="005E2F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7A7">
              <w:rPr>
                <w:rFonts w:ascii="Times New Roman" w:hAnsi="Times New Roman" w:cs="Times New Roman"/>
                <w:i/>
                <w:sz w:val="24"/>
                <w:szCs w:val="24"/>
              </w:rPr>
              <w:t>КЦП</w:t>
            </w:r>
          </w:p>
        </w:tc>
        <w:tc>
          <w:tcPr>
            <w:tcW w:w="1445" w:type="dxa"/>
          </w:tcPr>
          <w:p w14:paraId="6E93496B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2374774C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678" w:type="dxa"/>
          </w:tcPr>
          <w:p w14:paraId="461167F7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24CE41E7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60" w:type="dxa"/>
          </w:tcPr>
          <w:p w14:paraId="17C3063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2FD2813D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576AD8" w14:paraId="274F197F" w14:textId="77777777" w:rsidTr="00126FC4">
        <w:tc>
          <w:tcPr>
            <w:tcW w:w="9924" w:type="dxa"/>
            <w:gridSpan w:val="6"/>
          </w:tcPr>
          <w:p w14:paraId="69456C0D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576AD8" w14:paraId="12E6F9D8" w14:textId="77777777" w:rsidTr="00126FC4">
        <w:tc>
          <w:tcPr>
            <w:tcW w:w="1487" w:type="dxa"/>
          </w:tcPr>
          <w:p w14:paraId="2091F0C2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196" w:type="dxa"/>
          </w:tcPr>
          <w:p w14:paraId="19CE113B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558" w:type="dxa"/>
            <w:vAlign w:val="center"/>
          </w:tcPr>
          <w:p w14:paraId="1177B43E" w14:textId="24C85759" w:rsidR="00576AD8" w:rsidRDefault="00576AD8" w:rsidP="00D1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40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vAlign w:val="center"/>
          </w:tcPr>
          <w:p w14:paraId="384A5DA7" w14:textId="260AA549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D1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678" w:type="dxa"/>
            <w:vAlign w:val="center"/>
          </w:tcPr>
          <w:p w14:paraId="17F7B32D" w14:textId="3B1273B3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D1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14A18138" w14:textId="2CFF0592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D18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07A7" w14:paraId="6300014F" w14:textId="77777777" w:rsidTr="00126FC4">
        <w:tc>
          <w:tcPr>
            <w:tcW w:w="1487" w:type="dxa"/>
          </w:tcPr>
          <w:p w14:paraId="69E23312" w14:textId="022BB6D6" w:rsidR="007407A7" w:rsidRDefault="007407A7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196" w:type="dxa"/>
          </w:tcPr>
          <w:p w14:paraId="25CE2164" w14:textId="6211F337" w:rsidR="007407A7" w:rsidRDefault="007407A7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558" w:type="dxa"/>
            <w:vAlign w:val="center"/>
          </w:tcPr>
          <w:p w14:paraId="6FE3C9B9" w14:textId="09A7D44B" w:rsidR="007407A7" w:rsidRDefault="007407A7" w:rsidP="00D1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Align w:val="center"/>
          </w:tcPr>
          <w:p w14:paraId="10BEBA97" w14:textId="1B3F1774" w:rsidR="007407A7" w:rsidRDefault="007407A7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678" w:type="dxa"/>
            <w:vAlign w:val="center"/>
          </w:tcPr>
          <w:p w14:paraId="0008FA6B" w14:textId="5E7380A6" w:rsidR="007407A7" w:rsidRDefault="007407A7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737B79E3" w14:textId="101B5366" w:rsidR="007407A7" w:rsidRDefault="007407A7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0B854C" w14:textId="77777777" w:rsidR="00576AD8" w:rsidRPr="00BC0E78" w:rsidRDefault="00576AD8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6AD8" w:rsidRPr="00BC0E78" w:rsidSect="00126F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78"/>
    <w:rsid w:val="000479E6"/>
    <w:rsid w:val="00126FC4"/>
    <w:rsid w:val="00136066"/>
    <w:rsid w:val="001562FC"/>
    <w:rsid w:val="00164901"/>
    <w:rsid w:val="001D18B4"/>
    <w:rsid w:val="0024742C"/>
    <w:rsid w:val="0033776D"/>
    <w:rsid w:val="004B63D4"/>
    <w:rsid w:val="005059B0"/>
    <w:rsid w:val="00576AD8"/>
    <w:rsid w:val="005D4C85"/>
    <w:rsid w:val="00652E32"/>
    <w:rsid w:val="00661F2B"/>
    <w:rsid w:val="006863A4"/>
    <w:rsid w:val="006B73AE"/>
    <w:rsid w:val="006E7FED"/>
    <w:rsid w:val="007407A7"/>
    <w:rsid w:val="00801CFC"/>
    <w:rsid w:val="00A919F3"/>
    <w:rsid w:val="00AF1A03"/>
    <w:rsid w:val="00B32D47"/>
    <w:rsid w:val="00B65DC7"/>
    <w:rsid w:val="00B86413"/>
    <w:rsid w:val="00BC0E78"/>
    <w:rsid w:val="00C23A18"/>
    <w:rsid w:val="00C65E37"/>
    <w:rsid w:val="00CD0BBC"/>
    <w:rsid w:val="00D1707D"/>
    <w:rsid w:val="00E75540"/>
    <w:rsid w:val="00E7731E"/>
    <w:rsid w:val="00F87E02"/>
    <w:rsid w:val="00FC5974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Завпрактикой</dc:creator>
  <cp:lastModifiedBy>1</cp:lastModifiedBy>
  <cp:revision>6</cp:revision>
  <cp:lastPrinted>2024-10-14T12:58:00Z</cp:lastPrinted>
  <dcterms:created xsi:type="dcterms:W3CDTF">2025-07-21T19:04:00Z</dcterms:created>
  <dcterms:modified xsi:type="dcterms:W3CDTF">2025-07-21T19:19:00Z</dcterms:modified>
</cp:coreProperties>
</file>